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DD0A8" w14:textId="77777777" w:rsidR="00240FFC" w:rsidRDefault="00240FFC" w:rsidP="00240FFC">
      <w:pPr>
        <w:jc w:val="right"/>
        <w:rPr>
          <w:sz w:val="24"/>
        </w:rPr>
      </w:pPr>
      <w:r>
        <w:rPr>
          <w:rFonts w:hint="eastAsia"/>
          <w:sz w:val="24"/>
        </w:rPr>
        <w:t>様式１号</w:t>
      </w:r>
    </w:p>
    <w:p w14:paraId="0A0A7BAD" w14:textId="77777777" w:rsidR="00240FFC" w:rsidRDefault="00240FFC" w:rsidP="00240FFC">
      <w:pPr>
        <w:jc w:val="right"/>
        <w:rPr>
          <w:sz w:val="24"/>
        </w:rPr>
      </w:pPr>
    </w:p>
    <w:p w14:paraId="4F3749A1" w14:textId="77777777" w:rsidR="00240FFC" w:rsidRDefault="00240FFC" w:rsidP="00240FFC">
      <w:pPr>
        <w:jc w:val="right"/>
        <w:rPr>
          <w:sz w:val="24"/>
        </w:rPr>
      </w:pPr>
      <w:r>
        <w:rPr>
          <w:rFonts w:hint="eastAsia"/>
          <w:sz w:val="24"/>
        </w:rPr>
        <w:t>年　　月　　日</w:t>
      </w:r>
    </w:p>
    <w:p w14:paraId="17108A28" w14:textId="77777777" w:rsidR="00240FFC" w:rsidRDefault="00240FFC" w:rsidP="00240FFC">
      <w:pPr>
        <w:rPr>
          <w:sz w:val="24"/>
        </w:rPr>
      </w:pPr>
    </w:p>
    <w:p w14:paraId="7090E876" w14:textId="77777777" w:rsidR="00240FFC" w:rsidRDefault="00240FFC" w:rsidP="00240FFC">
      <w:pPr>
        <w:rPr>
          <w:sz w:val="24"/>
        </w:rPr>
      </w:pPr>
    </w:p>
    <w:p w14:paraId="0232DF19" w14:textId="3846F2EB" w:rsidR="00240FFC" w:rsidRPr="00A34C36" w:rsidRDefault="00DA7D96" w:rsidP="00240FFC">
      <w:pPr>
        <w:ind w:firstLineChars="100" w:firstLine="240"/>
        <w:rPr>
          <w:sz w:val="24"/>
        </w:rPr>
      </w:pPr>
      <w:r w:rsidRPr="00A34C36">
        <w:rPr>
          <w:rFonts w:hint="eastAsia"/>
          <w:sz w:val="24"/>
        </w:rPr>
        <w:t>関西広域連合</w:t>
      </w:r>
      <w:r w:rsidR="002412BB" w:rsidRPr="00A34C36">
        <w:rPr>
          <w:rFonts w:hint="eastAsia"/>
          <w:sz w:val="24"/>
        </w:rPr>
        <w:t xml:space="preserve">　広域連合</w:t>
      </w:r>
      <w:r w:rsidRPr="00A34C36">
        <w:rPr>
          <w:rFonts w:hint="eastAsia"/>
          <w:sz w:val="24"/>
        </w:rPr>
        <w:t xml:space="preserve">長　</w:t>
      </w:r>
      <w:r w:rsidR="00244FCC" w:rsidRPr="00A34C36">
        <w:rPr>
          <w:rFonts w:hint="eastAsia"/>
          <w:sz w:val="24"/>
        </w:rPr>
        <w:t>三日月　大造</w:t>
      </w:r>
      <w:r w:rsidR="00240FFC" w:rsidRPr="00A34C36">
        <w:rPr>
          <w:rFonts w:hint="eastAsia"/>
          <w:sz w:val="24"/>
        </w:rPr>
        <w:t xml:space="preserve">　様</w:t>
      </w:r>
    </w:p>
    <w:p w14:paraId="74A568AB" w14:textId="77777777" w:rsidR="00240FFC" w:rsidRPr="004B1D99" w:rsidRDefault="00240FFC" w:rsidP="00240FFC">
      <w:pPr>
        <w:rPr>
          <w:sz w:val="24"/>
        </w:rPr>
      </w:pPr>
    </w:p>
    <w:p w14:paraId="08AD56DF" w14:textId="77777777" w:rsidR="00240FFC" w:rsidRDefault="00240FFC" w:rsidP="00240FFC">
      <w:pPr>
        <w:rPr>
          <w:sz w:val="24"/>
        </w:rPr>
      </w:pPr>
    </w:p>
    <w:p w14:paraId="7CEA5F08" w14:textId="77777777" w:rsidR="00240FFC" w:rsidRDefault="00240FFC" w:rsidP="00240FFC">
      <w:pPr>
        <w:ind w:leftChars="1714" w:left="3599"/>
        <w:rPr>
          <w:sz w:val="24"/>
        </w:rPr>
      </w:pPr>
      <w:r>
        <w:rPr>
          <w:rFonts w:hint="eastAsia"/>
          <w:sz w:val="24"/>
        </w:rPr>
        <w:t>（参　加　者）</w:t>
      </w:r>
    </w:p>
    <w:p w14:paraId="464CB4AF" w14:textId="77777777" w:rsidR="00240FFC" w:rsidRDefault="00240FFC" w:rsidP="00240FFC">
      <w:pPr>
        <w:ind w:leftChars="1714" w:left="3599"/>
        <w:rPr>
          <w:kern w:val="0"/>
          <w:sz w:val="24"/>
        </w:rPr>
      </w:pPr>
      <w:r w:rsidRPr="008F6BC6">
        <w:rPr>
          <w:rFonts w:hint="eastAsia"/>
          <w:spacing w:val="240"/>
          <w:kern w:val="0"/>
          <w:sz w:val="24"/>
          <w:fitText w:val="1680" w:id="-2018327040"/>
        </w:rPr>
        <w:t>所在</w:t>
      </w:r>
      <w:r w:rsidRPr="008F6BC6">
        <w:rPr>
          <w:rFonts w:hint="eastAsia"/>
          <w:kern w:val="0"/>
          <w:sz w:val="24"/>
          <w:fitText w:val="1680" w:id="-2018327040"/>
        </w:rPr>
        <w:t>地</w:t>
      </w:r>
      <w:r w:rsidR="008F6BC6">
        <w:rPr>
          <w:rFonts w:hint="eastAsia"/>
          <w:kern w:val="0"/>
          <w:sz w:val="24"/>
        </w:rPr>
        <w:t xml:space="preserve">　</w:t>
      </w:r>
    </w:p>
    <w:p w14:paraId="07BC844E" w14:textId="77777777" w:rsidR="00240FFC" w:rsidRDefault="00240FFC" w:rsidP="00240FFC">
      <w:pPr>
        <w:ind w:leftChars="1714" w:left="3599"/>
        <w:rPr>
          <w:kern w:val="0"/>
          <w:sz w:val="24"/>
        </w:rPr>
      </w:pPr>
      <w:r w:rsidRPr="008F6BC6">
        <w:rPr>
          <w:rFonts w:hint="eastAsia"/>
          <w:spacing w:val="600"/>
          <w:kern w:val="0"/>
          <w:sz w:val="24"/>
          <w:fitText w:val="1680" w:id="-2018327039"/>
        </w:rPr>
        <w:t>名</w:t>
      </w:r>
      <w:r w:rsidRPr="008F6BC6">
        <w:rPr>
          <w:rFonts w:hint="eastAsia"/>
          <w:kern w:val="0"/>
          <w:sz w:val="24"/>
          <w:fitText w:val="1680" w:id="-2018327039"/>
        </w:rPr>
        <w:t>称</w:t>
      </w:r>
      <w:r w:rsidR="00BC3F03">
        <w:rPr>
          <w:rFonts w:hint="eastAsia"/>
          <w:kern w:val="0"/>
          <w:sz w:val="24"/>
        </w:rPr>
        <w:t xml:space="preserve">　</w:t>
      </w:r>
    </w:p>
    <w:p w14:paraId="662C58EF" w14:textId="77777777" w:rsidR="00240FFC" w:rsidRDefault="00BC3F03" w:rsidP="00240FFC">
      <w:pPr>
        <w:ind w:leftChars="1714" w:left="3599"/>
        <w:rPr>
          <w:sz w:val="24"/>
        </w:rPr>
      </w:pPr>
      <w:r>
        <w:rPr>
          <w:rFonts w:hint="eastAsia"/>
          <w:sz w:val="24"/>
        </w:rPr>
        <w:t xml:space="preserve">代表者職・氏名　</w:t>
      </w:r>
    </w:p>
    <w:p w14:paraId="4E5CB64B" w14:textId="77777777" w:rsidR="00240FFC" w:rsidRDefault="00240FFC" w:rsidP="00240FFC">
      <w:pPr>
        <w:rPr>
          <w:sz w:val="24"/>
        </w:rPr>
      </w:pPr>
    </w:p>
    <w:p w14:paraId="55CA438C" w14:textId="77777777" w:rsidR="00240FFC" w:rsidRDefault="00240FFC" w:rsidP="00244FCC">
      <w:pPr>
        <w:rPr>
          <w:sz w:val="24"/>
        </w:rPr>
      </w:pPr>
    </w:p>
    <w:p w14:paraId="4B8E25B4" w14:textId="77777777" w:rsidR="00244FCC" w:rsidRDefault="00244FCC" w:rsidP="00244FCC">
      <w:pPr>
        <w:ind w:left="240" w:hangingChars="100" w:hanging="240"/>
        <w:jc w:val="center"/>
        <w:rPr>
          <w:sz w:val="24"/>
        </w:rPr>
      </w:pPr>
      <w:r w:rsidRPr="00244FCC">
        <w:rPr>
          <w:rFonts w:hint="eastAsia"/>
          <w:sz w:val="24"/>
        </w:rPr>
        <w:t>関西広域連合域内都市農山漁村交流施設デジタルスタンプラリー</w:t>
      </w:r>
      <w:r w:rsidR="002B5558">
        <w:rPr>
          <w:rFonts w:hint="eastAsia"/>
          <w:sz w:val="24"/>
        </w:rPr>
        <w:t>実施及び</w:t>
      </w:r>
    </w:p>
    <w:p w14:paraId="27494E0C" w14:textId="77777777" w:rsidR="00240FFC" w:rsidRDefault="00244FCC" w:rsidP="00244FCC">
      <w:pPr>
        <w:ind w:left="240" w:hangingChars="100" w:hanging="240"/>
        <w:jc w:val="center"/>
        <w:rPr>
          <w:sz w:val="24"/>
        </w:rPr>
      </w:pPr>
      <w:r w:rsidRPr="00244FCC">
        <w:rPr>
          <w:rFonts w:hint="eastAsia"/>
          <w:sz w:val="24"/>
        </w:rPr>
        <w:t>プロモーション</w:t>
      </w:r>
      <w:r w:rsidR="00240FFC">
        <w:rPr>
          <w:rFonts w:hint="eastAsia"/>
          <w:sz w:val="24"/>
        </w:rPr>
        <w:t>業務委託に係るプロポーザル参加申込書</w:t>
      </w:r>
    </w:p>
    <w:p w14:paraId="4243EC2A" w14:textId="77777777" w:rsidR="00240FFC" w:rsidRPr="00715A8A" w:rsidRDefault="00240FFC" w:rsidP="00240FFC">
      <w:pPr>
        <w:ind w:firstLineChars="100" w:firstLine="240"/>
        <w:rPr>
          <w:sz w:val="24"/>
        </w:rPr>
      </w:pPr>
    </w:p>
    <w:p w14:paraId="42C7DDE0" w14:textId="77777777" w:rsidR="00240FFC" w:rsidRDefault="00240FFC" w:rsidP="00240FFC">
      <w:pPr>
        <w:ind w:firstLineChars="100" w:firstLine="240"/>
        <w:rPr>
          <w:sz w:val="24"/>
        </w:rPr>
      </w:pPr>
    </w:p>
    <w:p w14:paraId="0897B352" w14:textId="77777777" w:rsidR="00240FFC" w:rsidRDefault="00240FFC" w:rsidP="00240FFC">
      <w:pPr>
        <w:rPr>
          <w:sz w:val="24"/>
        </w:rPr>
      </w:pPr>
      <w:r>
        <w:rPr>
          <w:rFonts w:hint="eastAsia"/>
          <w:sz w:val="24"/>
        </w:rPr>
        <w:t xml:space="preserve">　関西広域連合広</w:t>
      </w:r>
      <w:r w:rsidR="00715A8A">
        <w:rPr>
          <w:rFonts w:hint="eastAsia"/>
          <w:sz w:val="24"/>
        </w:rPr>
        <w:t>域産業振興局農林水産部が実施する</w:t>
      </w:r>
      <w:r w:rsidR="00244FCC">
        <w:rPr>
          <w:rFonts w:hint="eastAsia"/>
          <w:sz w:val="24"/>
        </w:rPr>
        <w:t>、</w:t>
      </w:r>
      <w:r w:rsidR="00244FCC" w:rsidRPr="00244FCC">
        <w:rPr>
          <w:rFonts w:hint="eastAsia"/>
          <w:sz w:val="24"/>
        </w:rPr>
        <w:t>関西広域連合域内都市農山漁村交流施設デジタルスタンプラリー</w:t>
      </w:r>
      <w:r w:rsidR="002B5558">
        <w:rPr>
          <w:rFonts w:hint="eastAsia"/>
          <w:sz w:val="24"/>
        </w:rPr>
        <w:t>実施及び</w:t>
      </w:r>
      <w:r w:rsidR="00244FCC" w:rsidRPr="00244FCC">
        <w:rPr>
          <w:rFonts w:hint="eastAsia"/>
          <w:sz w:val="24"/>
        </w:rPr>
        <w:t>プロモーション</w:t>
      </w:r>
      <w:r>
        <w:rPr>
          <w:rFonts w:hint="eastAsia"/>
          <w:sz w:val="24"/>
        </w:rPr>
        <w:t>業務委託に係るプロポーザルに参加したいので、関係書類を添えて参加を申込みます。</w:t>
      </w:r>
    </w:p>
    <w:p w14:paraId="3EC6F534" w14:textId="77777777" w:rsidR="00240FFC" w:rsidRDefault="00240FFC" w:rsidP="00240FFC">
      <w:pPr>
        <w:rPr>
          <w:sz w:val="24"/>
        </w:rPr>
      </w:pPr>
      <w:r>
        <w:rPr>
          <w:rFonts w:hint="eastAsia"/>
          <w:sz w:val="24"/>
        </w:rPr>
        <w:t xml:space="preserve">　なお、申込書及び関係書類の全ての記載事項は、事実と相違ないことを誓約します。</w:t>
      </w:r>
    </w:p>
    <w:p w14:paraId="71B9B05E" w14:textId="77777777" w:rsidR="00240FFC" w:rsidRPr="005D4990" w:rsidRDefault="005F5753" w:rsidP="00240FFC">
      <w:pPr>
        <w:ind w:firstLineChars="100" w:firstLine="240"/>
        <w:rPr>
          <w:sz w:val="24"/>
        </w:rPr>
      </w:pPr>
      <w:r>
        <w:rPr>
          <w:rFonts w:hint="eastAsia"/>
          <w:sz w:val="24"/>
        </w:rPr>
        <w:t>また、</w:t>
      </w:r>
      <w:r w:rsidR="00240FFC">
        <w:rPr>
          <w:rFonts w:hint="eastAsia"/>
          <w:sz w:val="24"/>
        </w:rPr>
        <w:t>下記の事項</w:t>
      </w:r>
      <w:r w:rsidR="00214CAF">
        <w:rPr>
          <w:rFonts w:hint="eastAsia"/>
          <w:sz w:val="24"/>
        </w:rPr>
        <w:t>のいずれか</w:t>
      </w:r>
      <w:r w:rsidR="002B5558">
        <w:rPr>
          <w:rFonts w:hint="eastAsia"/>
          <w:sz w:val="24"/>
        </w:rPr>
        <w:t>を満たさない</w:t>
      </w:r>
      <w:r w:rsidR="00240FFC">
        <w:rPr>
          <w:rFonts w:hint="eastAsia"/>
          <w:sz w:val="24"/>
        </w:rPr>
        <w:t>ことが判明したときは、プロポーザル参加</w:t>
      </w:r>
      <w:r w:rsidR="00240FFC" w:rsidRPr="005D4990">
        <w:rPr>
          <w:rFonts w:hint="eastAsia"/>
          <w:sz w:val="24"/>
        </w:rPr>
        <w:t>を取り消されても何ら異議の申し立てをしないことを誓約します。</w:t>
      </w:r>
    </w:p>
    <w:p w14:paraId="7BAFF63D" w14:textId="77777777" w:rsidR="00240FFC" w:rsidRPr="005D4990" w:rsidRDefault="00240FFC" w:rsidP="00240FFC">
      <w:pPr>
        <w:rPr>
          <w:sz w:val="24"/>
        </w:rPr>
      </w:pPr>
    </w:p>
    <w:p w14:paraId="2886782D" w14:textId="77777777" w:rsidR="00240FFC" w:rsidRPr="005D4990" w:rsidRDefault="00240FFC" w:rsidP="00240FFC">
      <w:pPr>
        <w:pStyle w:val="a3"/>
      </w:pPr>
      <w:r w:rsidRPr="005D4990">
        <w:rPr>
          <w:rFonts w:hint="eastAsia"/>
        </w:rPr>
        <w:t>記</w:t>
      </w:r>
    </w:p>
    <w:p w14:paraId="49BD0D1F" w14:textId="77777777" w:rsidR="00240FFC" w:rsidRPr="005D4990" w:rsidRDefault="00240FFC" w:rsidP="00240FFC">
      <w:pPr>
        <w:rPr>
          <w:sz w:val="24"/>
        </w:rPr>
      </w:pPr>
    </w:p>
    <w:p w14:paraId="74AD2FA2" w14:textId="77777777" w:rsidR="00240FFC" w:rsidRPr="005D4990" w:rsidRDefault="00244FCC" w:rsidP="00240FFC">
      <w:pPr>
        <w:jc w:val="left"/>
        <w:rPr>
          <w:sz w:val="24"/>
        </w:rPr>
      </w:pPr>
      <w:r w:rsidRPr="00244FCC">
        <w:rPr>
          <w:rFonts w:hint="eastAsia"/>
          <w:sz w:val="24"/>
        </w:rPr>
        <w:t>関西広域連合域内都市農山漁村交流施設デジタルスタンプラリー</w:t>
      </w:r>
      <w:r w:rsidR="002B5558">
        <w:rPr>
          <w:rFonts w:hint="eastAsia"/>
          <w:sz w:val="24"/>
        </w:rPr>
        <w:t>実施及び</w:t>
      </w:r>
      <w:r w:rsidRPr="00244FCC">
        <w:rPr>
          <w:rFonts w:hint="eastAsia"/>
          <w:sz w:val="24"/>
        </w:rPr>
        <w:t>プロモーション</w:t>
      </w:r>
      <w:r w:rsidR="00240FFC">
        <w:rPr>
          <w:rFonts w:hint="eastAsia"/>
          <w:sz w:val="24"/>
        </w:rPr>
        <w:t>業務</w:t>
      </w:r>
      <w:r w:rsidR="00240FFC" w:rsidRPr="00EF6C4E">
        <w:rPr>
          <w:rFonts w:hint="eastAsia"/>
          <w:sz w:val="24"/>
        </w:rPr>
        <w:t>委託</w:t>
      </w:r>
      <w:r w:rsidR="00BD5D6C">
        <w:rPr>
          <w:rFonts w:hint="eastAsia"/>
          <w:sz w:val="24"/>
        </w:rPr>
        <w:t>に係る</w:t>
      </w:r>
      <w:r w:rsidR="005F5753">
        <w:rPr>
          <w:rFonts w:hint="eastAsia"/>
          <w:sz w:val="24"/>
        </w:rPr>
        <w:t>公募型</w:t>
      </w:r>
      <w:r w:rsidR="00BD5D6C">
        <w:rPr>
          <w:rFonts w:hint="eastAsia"/>
          <w:sz w:val="24"/>
        </w:rPr>
        <w:t>プロポーザル</w:t>
      </w:r>
      <w:r w:rsidR="005B2DDC">
        <w:rPr>
          <w:rFonts w:hint="eastAsia"/>
          <w:sz w:val="24"/>
        </w:rPr>
        <w:t>公募</w:t>
      </w:r>
      <w:r w:rsidR="00240FFC" w:rsidRPr="005D4990">
        <w:rPr>
          <w:rFonts w:hint="eastAsia"/>
          <w:sz w:val="24"/>
        </w:rPr>
        <w:t>要領の参加資格に関する事項</w:t>
      </w:r>
    </w:p>
    <w:p w14:paraId="33093DBB" w14:textId="77777777" w:rsidR="00240FFC" w:rsidRDefault="00240FFC" w:rsidP="00240FFC">
      <w:pPr>
        <w:jc w:val="center"/>
        <w:rPr>
          <w:sz w:val="24"/>
        </w:rPr>
      </w:pPr>
    </w:p>
    <w:sectPr w:rsidR="00240FFC" w:rsidSect="00244FCC">
      <w:pgSz w:w="11906" w:h="16838"/>
      <w:pgMar w:top="1985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2607" w14:textId="77777777" w:rsidR="00244FCC" w:rsidRDefault="00244FCC" w:rsidP="00587CAF">
      <w:r>
        <w:separator/>
      </w:r>
    </w:p>
  </w:endnote>
  <w:endnote w:type="continuationSeparator" w:id="0">
    <w:p w14:paraId="444B6BF1" w14:textId="77777777" w:rsidR="00244FCC" w:rsidRDefault="00244FCC" w:rsidP="0058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51D10" w14:textId="77777777" w:rsidR="00244FCC" w:rsidRDefault="00244FCC" w:rsidP="00587CAF">
      <w:r>
        <w:separator/>
      </w:r>
    </w:p>
  </w:footnote>
  <w:footnote w:type="continuationSeparator" w:id="0">
    <w:p w14:paraId="60C0C4EC" w14:textId="77777777" w:rsidR="00244FCC" w:rsidRDefault="00244FCC" w:rsidP="00587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0B"/>
    <w:rsid w:val="00000B15"/>
    <w:rsid w:val="00000FA7"/>
    <w:rsid w:val="00002BC3"/>
    <w:rsid w:val="000065DB"/>
    <w:rsid w:val="00024215"/>
    <w:rsid w:val="00027E77"/>
    <w:rsid w:val="0003409B"/>
    <w:rsid w:val="00060487"/>
    <w:rsid w:val="0007439E"/>
    <w:rsid w:val="00083E8E"/>
    <w:rsid w:val="00092457"/>
    <w:rsid w:val="00097ECB"/>
    <w:rsid w:val="000A5E4B"/>
    <w:rsid w:val="000A6702"/>
    <w:rsid w:val="000B29A6"/>
    <w:rsid w:val="000B5792"/>
    <w:rsid w:val="000E0D90"/>
    <w:rsid w:val="000F0825"/>
    <w:rsid w:val="000F5488"/>
    <w:rsid w:val="001154EC"/>
    <w:rsid w:val="0012159F"/>
    <w:rsid w:val="001256B5"/>
    <w:rsid w:val="00126A95"/>
    <w:rsid w:val="00133A4E"/>
    <w:rsid w:val="001370AA"/>
    <w:rsid w:val="001462DC"/>
    <w:rsid w:val="001476DC"/>
    <w:rsid w:val="00155319"/>
    <w:rsid w:val="001746FF"/>
    <w:rsid w:val="00182FD4"/>
    <w:rsid w:val="001925C0"/>
    <w:rsid w:val="001970C4"/>
    <w:rsid w:val="001A1B4A"/>
    <w:rsid w:val="001A2B9C"/>
    <w:rsid w:val="001A44E0"/>
    <w:rsid w:val="001A6C1D"/>
    <w:rsid w:val="001B5CC3"/>
    <w:rsid w:val="001E6BB7"/>
    <w:rsid w:val="001F7BB8"/>
    <w:rsid w:val="0021476B"/>
    <w:rsid w:val="00214CAF"/>
    <w:rsid w:val="0022369E"/>
    <w:rsid w:val="00235DE8"/>
    <w:rsid w:val="00240DE1"/>
    <w:rsid w:val="00240FFC"/>
    <w:rsid w:val="002412BB"/>
    <w:rsid w:val="002418C9"/>
    <w:rsid w:val="00244FCC"/>
    <w:rsid w:val="00251872"/>
    <w:rsid w:val="00260A00"/>
    <w:rsid w:val="00273BEB"/>
    <w:rsid w:val="00292470"/>
    <w:rsid w:val="00296886"/>
    <w:rsid w:val="002A28A2"/>
    <w:rsid w:val="002B0798"/>
    <w:rsid w:val="002B20D3"/>
    <w:rsid w:val="002B53BD"/>
    <w:rsid w:val="002B5558"/>
    <w:rsid w:val="002E0E77"/>
    <w:rsid w:val="002E662B"/>
    <w:rsid w:val="002F3EC5"/>
    <w:rsid w:val="00306193"/>
    <w:rsid w:val="00316790"/>
    <w:rsid w:val="00317155"/>
    <w:rsid w:val="00322991"/>
    <w:rsid w:val="003262A9"/>
    <w:rsid w:val="00326BC4"/>
    <w:rsid w:val="003274EC"/>
    <w:rsid w:val="003302B9"/>
    <w:rsid w:val="00330E97"/>
    <w:rsid w:val="0033380A"/>
    <w:rsid w:val="003411C7"/>
    <w:rsid w:val="0035480B"/>
    <w:rsid w:val="003551D9"/>
    <w:rsid w:val="0036415A"/>
    <w:rsid w:val="00373684"/>
    <w:rsid w:val="0037725C"/>
    <w:rsid w:val="00381B3B"/>
    <w:rsid w:val="0038575C"/>
    <w:rsid w:val="0039086A"/>
    <w:rsid w:val="00392133"/>
    <w:rsid w:val="00396A1A"/>
    <w:rsid w:val="003A2537"/>
    <w:rsid w:val="003A5A4F"/>
    <w:rsid w:val="003A5F97"/>
    <w:rsid w:val="003A7482"/>
    <w:rsid w:val="003B427D"/>
    <w:rsid w:val="003D2623"/>
    <w:rsid w:val="003D3952"/>
    <w:rsid w:val="003E5D4F"/>
    <w:rsid w:val="003E6D82"/>
    <w:rsid w:val="003F7CCE"/>
    <w:rsid w:val="00402EEF"/>
    <w:rsid w:val="0041162A"/>
    <w:rsid w:val="00413D6F"/>
    <w:rsid w:val="00416EA5"/>
    <w:rsid w:val="00420E24"/>
    <w:rsid w:val="00422865"/>
    <w:rsid w:val="00423961"/>
    <w:rsid w:val="0042582E"/>
    <w:rsid w:val="00426098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9002A"/>
    <w:rsid w:val="004908DC"/>
    <w:rsid w:val="004A4CA4"/>
    <w:rsid w:val="004B1D99"/>
    <w:rsid w:val="004B402D"/>
    <w:rsid w:val="004C68E9"/>
    <w:rsid w:val="004C7B18"/>
    <w:rsid w:val="004D0F6C"/>
    <w:rsid w:val="004D36D5"/>
    <w:rsid w:val="004E2E8C"/>
    <w:rsid w:val="004E3BFB"/>
    <w:rsid w:val="004F5757"/>
    <w:rsid w:val="004F5B86"/>
    <w:rsid w:val="004F79FD"/>
    <w:rsid w:val="004F7FC0"/>
    <w:rsid w:val="005029F1"/>
    <w:rsid w:val="005100EC"/>
    <w:rsid w:val="005124CC"/>
    <w:rsid w:val="00513979"/>
    <w:rsid w:val="0052552B"/>
    <w:rsid w:val="00532C32"/>
    <w:rsid w:val="00535946"/>
    <w:rsid w:val="00540C8A"/>
    <w:rsid w:val="00543547"/>
    <w:rsid w:val="00561D79"/>
    <w:rsid w:val="0056538B"/>
    <w:rsid w:val="0056625A"/>
    <w:rsid w:val="00577927"/>
    <w:rsid w:val="00582BE6"/>
    <w:rsid w:val="00585F60"/>
    <w:rsid w:val="00587CAF"/>
    <w:rsid w:val="005A1611"/>
    <w:rsid w:val="005A365D"/>
    <w:rsid w:val="005A69C8"/>
    <w:rsid w:val="005A6F6D"/>
    <w:rsid w:val="005B26C9"/>
    <w:rsid w:val="005B2DDC"/>
    <w:rsid w:val="005D4990"/>
    <w:rsid w:val="005D737D"/>
    <w:rsid w:val="005F3893"/>
    <w:rsid w:val="005F5753"/>
    <w:rsid w:val="00601F3F"/>
    <w:rsid w:val="0061453C"/>
    <w:rsid w:val="00626781"/>
    <w:rsid w:val="00640CAD"/>
    <w:rsid w:val="006461E1"/>
    <w:rsid w:val="006478E2"/>
    <w:rsid w:val="006501CA"/>
    <w:rsid w:val="00652F3C"/>
    <w:rsid w:val="0065331B"/>
    <w:rsid w:val="00672703"/>
    <w:rsid w:val="00674309"/>
    <w:rsid w:val="00677991"/>
    <w:rsid w:val="00691E60"/>
    <w:rsid w:val="006937CA"/>
    <w:rsid w:val="006A1187"/>
    <w:rsid w:val="006A4165"/>
    <w:rsid w:val="006A462D"/>
    <w:rsid w:val="006A49C0"/>
    <w:rsid w:val="006A5C1B"/>
    <w:rsid w:val="006C2100"/>
    <w:rsid w:val="006D20BA"/>
    <w:rsid w:val="006E0EF8"/>
    <w:rsid w:val="006E2BBE"/>
    <w:rsid w:val="006E63E4"/>
    <w:rsid w:val="006E70C1"/>
    <w:rsid w:val="006F4779"/>
    <w:rsid w:val="00707DCC"/>
    <w:rsid w:val="00715A8A"/>
    <w:rsid w:val="007336E4"/>
    <w:rsid w:val="007365EF"/>
    <w:rsid w:val="007434EA"/>
    <w:rsid w:val="00743B54"/>
    <w:rsid w:val="00746942"/>
    <w:rsid w:val="00755910"/>
    <w:rsid w:val="007566E5"/>
    <w:rsid w:val="00757A3B"/>
    <w:rsid w:val="00761FAD"/>
    <w:rsid w:val="007711AB"/>
    <w:rsid w:val="00775158"/>
    <w:rsid w:val="00775DEF"/>
    <w:rsid w:val="007764EA"/>
    <w:rsid w:val="00776D6A"/>
    <w:rsid w:val="00780D26"/>
    <w:rsid w:val="00794178"/>
    <w:rsid w:val="007951DC"/>
    <w:rsid w:val="007A28D7"/>
    <w:rsid w:val="007B00B3"/>
    <w:rsid w:val="007B218A"/>
    <w:rsid w:val="007B23C4"/>
    <w:rsid w:val="007B59A8"/>
    <w:rsid w:val="007C1C9B"/>
    <w:rsid w:val="007C28DF"/>
    <w:rsid w:val="007C3209"/>
    <w:rsid w:val="007C4EE5"/>
    <w:rsid w:val="007C5C8A"/>
    <w:rsid w:val="007D1F26"/>
    <w:rsid w:val="007D407A"/>
    <w:rsid w:val="007D7073"/>
    <w:rsid w:val="007E18D3"/>
    <w:rsid w:val="007E2BBC"/>
    <w:rsid w:val="007E3869"/>
    <w:rsid w:val="007E6DF9"/>
    <w:rsid w:val="007E7501"/>
    <w:rsid w:val="007F104B"/>
    <w:rsid w:val="007F2107"/>
    <w:rsid w:val="00805941"/>
    <w:rsid w:val="008219DE"/>
    <w:rsid w:val="0082249A"/>
    <w:rsid w:val="00836316"/>
    <w:rsid w:val="00840EDE"/>
    <w:rsid w:val="00843524"/>
    <w:rsid w:val="0084514E"/>
    <w:rsid w:val="00845A85"/>
    <w:rsid w:val="0085094C"/>
    <w:rsid w:val="008540B3"/>
    <w:rsid w:val="00855042"/>
    <w:rsid w:val="0085783B"/>
    <w:rsid w:val="00864A8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8F6BC6"/>
    <w:rsid w:val="00901297"/>
    <w:rsid w:val="0090133A"/>
    <w:rsid w:val="009051EE"/>
    <w:rsid w:val="00926A8C"/>
    <w:rsid w:val="009348F0"/>
    <w:rsid w:val="009358BE"/>
    <w:rsid w:val="00937817"/>
    <w:rsid w:val="00943F95"/>
    <w:rsid w:val="009477E8"/>
    <w:rsid w:val="00951E80"/>
    <w:rsid w:val="00952785"/>
    <w:rsid w:val="00955EAF"/>
    <w:rsid w:val="00956904"/>
    <w:rsid w:val="009836CC"/>
    <w:rsid w:val="00985370"/>
    <w:rsid w:val="00986AF8"/>
    <w:rsid w:val="00990322"/>
    <w:rsid w:val="00994FC4"/>
    <w:rsid w:val="009A25CC"/>
    <w:rsid w:val="009B41B8"/>
    <w:rsid w:val="009C06C8"/>
    <w:rsid w:val="009C18CD"/>
    <w:rsid w:val="009C753D"/>
    <w:rsid w:val="009D5090"/>
    <w:rsid w:val="009F595A"/>
    <w:rsid w:val="00A01CBB"/>
    <w:rsid w:val="00A05193"/>
    <w:rsid w:val="00A066B9"/>
    <w:rsid w:val="00A10E0A"/>
    <w:rsid w:val="00A15BBB"/>
    <w:rsid w:val="00A34C36"/>
    <w:rsid w:val="00A36333"/>
    <w:rsid w:val="00A40FE1"/>
    <w:rsid w:val="00A411C5"/>
    <w:rsid w:val="00A41F86"/>
    <w:rsid w:val="00A50520"/>
    <w:rsid w:val="00A52CB3"/>
    <w:rsid w:val="00A55F8A"/>
    <w:rsid w:val="00A56BAA"/>
    <w:rsid w:val="00A63FE5"/>
    <w:rsid w:val="00A64262"/>
    <w:rsid w:val="00A90E1D"/>
    <w:rsid w:val="00A977C7"/>
    <w:rsid w:val="00AB5AFC"/>
    <w:rsid w:val="00AC5D8D"/>
    <w:rsid w:val="00AD30DB"/>
    <w:rsid w:val="00AE333A"/>
    <w:rsid w:val="00AE755F"/>
    <w:rsid w:val="00B12286"/>
    <w:rsid w:val="00B225F3"/>
    <w:rsid w:val="00B36D8A"/>
    <w:rsid w:val="00B37EEF"/>
    <w:rsid w:val="00B42507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A6F3A"/>
    <w:rsid w:val="00BB3A7B"/>
    <w:rsid w:val="00BB6761"/>
    <w:rsid w:val="00BC3F03"/>
    <w:rsid w:val="00BD3946"/>
    <w:rsid w:val="00BD546A"/>
    <w:rsid w:val="00BD5D6C"/>
    <w:rsid w:val="00BE0B12"/>
    <w:rsid w:val="00BE0BAB"/>
    <w:rsid w:val="00BE360D"/>
    <w:rsid w:val="00C02978"/>
    <w:rsid w:val="00C07ED8"/>
    <w:rsid w:val="00C11438"/>
    <w:rsid w:val="00C1390B"/>
    <w:rsid w:val="00C15577"/>
    <w:rsid w:val="00C21B36"/>
    <w:rsid w:val="00C302BF"/>
    <w:rsid w:val="00C32374"/>
    <w:rsid w:val="00C47086"/>
    <w:rsid w:val="00C47CE3"/>
    <w:rsid w:val="00C5001F"/>
    <w:rsid w:val="00C50E11"/>
    <w:rsid w:val="00C53EC1"/>
    <w:rsid w:val="00C574DB"/>
    <w:rsid w:val="00C62BBE"/>
    <w:rsid w:val="00C64CC0"/>
    <w:rsid w:val="00C73F88"/>
    <w:rsid w:val="00CA1F24"/>
    <w:rsid w:val="00CA2E6A"/>
    <w:rsid w:val="00CA5D12"/>
    <w:rsid w:val="00CA78E1"/>
    <w:rsid w:val="00CB5AA7"/>
    <w:rsid w:val="00CC449B"/>
    <w:rsid w:val="00CC74FC"/>
    <w:rsid w:val="00CD14B5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533CB"/>
    <w:rsid w:val="00D55AA7"/>
    <w:rsid w:val="00D60C9E"/>
    <w:rsid w:val="00D76348"/>
    <w:rsid w:val="00D80B0E"/>
    <w:rsid w:val="00D854CC"/>
    <w:rsid w:val="00D85628"/>
    <w:rsid w:val="00D85C1A"/>
    <w:rsid w:val="00D8750D"/>
    <w:rsid w:val="00D92926"/>
    <w:rsid w:val="00D9664E"/>
    <w:rsid w:val="00D96915"/>
    <w:rsid w:val="00DA7D96"/>
    <w:rsid w:val="00DB2D62"/>
    <w:rsid w:val="00DB2E10"/>
    <w:rsid w:val="00DE5D07"/>
    <w:rsid w:val="00DE5F00"/>
    <w:rsid w:val="00E03F14"/>
    <w:rsid w:val="00E05B98"/>
    <w:rsid w:val="00E12409"/>
    <w:rsid w:val="00E12826"/>
    <w:rsid w:val="00E20E89"/>
    <w:rsid w:val="00E21DC5"/>
    <w:rsid w:val="00E36398"/>
    <w:rsid w:val="00E3737B"/>
    <w:rsid w:val="00E40E81"/>
    <w:rsid w:val="00E42776"/>
    <w:rsid w:val="00E51B35"/>
    <w:rsid w:val="00E61393"/>
    <w:rsid w:val="00E64CAD"/>
    <w:rsid w:val="00E6786A"/>
    <w:rsid w:val="00E77FC2"/>
    <w:rsid w:val="00E910D8"/>
    <w:rsid w:val="00E932E9"/>
    <w:rsid w:val="00E96481"/>
    <w:rsid w:val="00E966D4"/>
    <w:rsid w:val="00E97DA8"/>
    <w:rsid w:val="00EA3C08"/>
    <w:rsid w:val="00EB14C6"/>
    <w:rsid w:val="00EB5909"/>
    <w:rsid w:val="00EC1C97"/>
    <w:rsid w:val="00EC5997"/>
    <w:rsid w:val="00EC7DBA"/>
    <w:rsid w:val="00ED2655"/>
    <w:rsid w:val="00EF6C4E"/>
    <w:rsid w:val="00F11135"/>
    <w:rsid w:val="00F21A85"/>
    <w:rsid w:val="00F22B93"/>
    <w:rsid w:val="00F239B1"/>
    <w:rsid w:val="00F275CC"/>
    <w:rsid w:val="00F36999"/>
    <w:rsid w:val="00F36D5E"/>
    <w:rsid w:val="00F44A24"/>
    <w:rsid w:val="00F55D52"/>
    <w:rsid w:val="00F64972"/>
    <w:rsid w:val="00F85DD7"/>
    <w:rsid w:val="00F94CC0"/>
    <w:rsid w:val="00F95DBC"/>
    <w:rsid w:val="00F97183"/>
    <w:rsid w:val="00FA779E"/>
    <w:rsid w:val="00FB5F5F"/>
    <w:rsid w:val="00FB79AE"/>
    <w:rsid w:val="00FB7A23"/>
    <w:rsid w:val="00FC1A28"/>
    <w:rsid w:val="00FC30C0"/>
    <w:rsid w:val="00FE1594"/>
    <w:rsid w:val="00FF1085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65D8C6B4"/>
  <w15:chartTrackingRefBased/>
  <w15:docId w15:val="{3024201D-5652-4317-A307-F86A7407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9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D4990"/>
    <w:pPr>
      <w:jc w:val="center"/>
    </w:pPr>
    <w:rPr>
      <w:sz w:val="24"/>
    </w:rPr>
  </w:style>
  <w:style w:type="paragraph" w:styleId="a4">
    <w:name w:val="Closing"/>
    <w:basedOn w:val="a"/>
    <w:rsid w:val="005D4990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587C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587CAF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587CA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587CAF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26A8C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926A8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380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様式１号</vt:lpstr>
      <vt:lpstr>様式１号</vt:lpstr>
    </vt:vector>
  </TitlesOfParts>
  <Company>兵庫県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様式１号</dc:title>
  <dc:subject/>
  <dc:creator>兵庫県</dc:creator>
  <cp:keywords/>
  <cp:lastModifiedBy>小谷 泰之</cp:lastModifiedBy>
  <cp:revision>6</cp:revision>
  <cp:lastPrinted>2021-04-28T02:52:00Z</cp:lastPrinted>
  <dcterms:created xsi:type="dcterms:W3CDTF">2023-04-14T01:42:00Z</dcterms:created>
  <dcterms:modified xsi:type="dcterms:W3CDTF">2026-03-17T05:42:00Z</dcterms:modified>
</cp:coreProperties>
</file>